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568F" w14:textId="3CE4BB12" w:rsidR="008B4B29" w:rsidRPr="00B10EE5" w:rsidRDefault="00B10EE5">
      <w:pPr>
        <w:rPr>
          <w:rFonts w:hint="cs"/>
          <w:cs/>
        </w:rPr>
      </w:pPr>
      <w:r w:rsidRPr="00B10EE5">
        <w:t xml:space="preserve">AP10004-210913-00038 </w:t>
      </w:r>
      <w:r w:rsidRPr="00B10EE5">
        <w:rPr>
          <w:rFonts w:cs="Cordia New"/>
          <w:cs/>
        </w:rPr>
        <w:t>วิชิต สุทธิโยชน์ ไม่มีผล</w:t>
      </w:r>
      <w:r w:rsidRPr="00B10EE5">
        <w:t>NCB</w:t>
      </w:r>
    </w:p>
    <w:p w14:paraId="652D9EBF" w14:textId="5C318CFB" w:rsidR="00F02C87" w:rsidRDefault="008B4B29">
      <w:r>
        <w:rPr>
          <w:noProof/>
        </w:rPr>
        <w:drawing>
          <wp:inline distT="0" distB="0" distL="0" distR="0" wp14:anchorId="1F263D42" wp14:editId="7E66F976">
            <wp:extent cx="5731510" cy="2747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D5AA4" w14:textId="77777777" w:rsidR="008B4B29" w:rsidRDefault="008B4B29"/>
    <w:p w14:paraId="0BF7F9A8" w14:textId="669A6FFA" w:rsidR="008B4B29" w:rsidRDefault="008B4B29">
      <w:r>
        <w:rPr>
          <w:noProof/>
        </w:rPr>
        <w:drawing>
          <wp:inline distT="0" distB="0" distL="0" distR="0" wp14:anchorId="08B6A73D" wp14:editId="5E04E1B5">
            <wp:extent cx="5731510" cy="25044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BC16" w14:textId="705B53E2" w:rsidR="008B4B29" w:rsidRDefault="008B4B29">
      <w:r>
        <w:rPr>
          <w:noProof/>
        </w:rPr>
        <w:lastRenderedPageBreak/>
        <w:drawing>
          <wp:inline distT="0" distB="0" distL="0" distR="0" wp14:anchorId="7AAE0500" wp14:editId="44586D76">
            <wp:extent cx="5731510" cy="28771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29"/>
    <w:rsid w:val="008B4B29"/>
    <w:rsid w:val="00B10EE5"/>
    <w:rsid w:val="00F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3D35"/>
  <w15:chartTrackingRefBased/>
  <w15:docId w15:val="{6AECD761-8F20-4227-B279-89071955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Thakerng Kruabkonto</dc:creator>
  <cp:keywords/>
  <dc:description/>
  <cp:lastModifiedBy>Thakerng Kruabkonto</cp:lastModifiedBy>
  <cp:revision>2</cp:revision>
  <dcterms:created xsi:type="dcterms:W3CDTF">2021-09-16T08:39:00Z</dcterms:created>
  <dcterms:modified xsi:type="dcterms:W3CDTF">2021-09-16T08:46:00Z</dcterms:modified>
</cp:coreProperties>
</file>